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323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附件：</w:t>
      </w:r>
    </w:p>
    <w:p w14:paraId="4D4CB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28"/>
          <w:szCs w:val="28"/>
          <w:u w:val="none"/>
          <w:lang w:val="en-US" w:eastAsia="zh-CN" w:bidi="ar-SA"/>
        </w:rPr>
        <w:t>江夏区2025年长期停业未经营市场主体清理名单（109家）</w:t>
      </w:r>
    </w:p>
    <w:p w14:paraId="43AE4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i w:val="0"/>
          <w:color w:val="auto"/>
          <w:kern w:val="0"/>
          <w:sz w:val="20"/>
          <w:szCs w:val="20"/>
          <w:u w:val="none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0"/>
          <w:szCs w:val="20"/>
          <w:u w:val="none"/>
          <w:lang w:val="en-US" w:eastAsia="zh-CN" w:bidi="ar-SA"/>
        </w:rPr>
        <w:t>登记机关：江夏区市场监督管理局</w:t>
      </w:r>
    </w:p>
    <w:bookmarkEnd w:id="0"/>
    <w:tbl>
      <w:tblPr>
        <w:tblStyle w:val="2"/>
        <w:tblW w:w="9053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88"/>
        <w:gridCol w:w="4845"/>
        <w:gridCol w:w="1260"/>
      </w:tblGrid>
      <w:tr w14:paraId="7E71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7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4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</w:tr>
      <w:tr w14:paraId="7DD4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91420115070546738W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1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武汉凯瑞管家装饰有限公司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C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熊凌云</w:t>
            </w:r>
          </w:p>
        </w:tc>
      </w:tr>
      <w:tr w14:paraId="7EC5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D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8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914201153034524188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武汉龙腾浩宇网络有限公司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D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</w:tr>
      <w:tr w14:paraId="0C64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B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91420115MA4KM3NK09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A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武汉市优恩爱食品有限公司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杨金涛</w:t>
            </w:r>
          </w:p>
        </w:tc>
      </w:tr>
      <w:tr w14:paraId="79F2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91420115MA4K4YY2XE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F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武汉鑫协正浩网络科技有限公司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占健</w:t>
            </w:r>
          </w:p>
        </w:tc>
      </w:tr>
      <w:tr w14:paraId="158E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6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91420115685433369H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9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武汉华之杰太阳能有限公司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孙巧云</w:t>
            </w:r>
          </w:p>
        </w:tc>
      </w:tr>
      <w:tr w14:paraId="1B48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F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91420115755122727C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武汉市江夏区祥瑞装运队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杨国祥</w:t>
            </w:r>
          </w:p>
        </w:tc>
      </w:tr>
      <w:tr w14:paraId="10A9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1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5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91420115748314800N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武汉九维广告有限公司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王三余</w:t>
            </w:r>
          </w:p>
        </w:tc>
      </w:tr>
      <w:tr w14:paraId="47DF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91420115774551439T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武汉瀛泓幕墙装饰工程队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5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李明朗</w:t>
            </w:r>
          </w:p>
        </w:tc>
      </w:tr>
      <w:tr w14:paraId="6D38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91420115MA4KY5TQ95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9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武汉彪晟物流有限公司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E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夏英彪</w:t>
            </w:r>
          </w:p>
        </w:tc>
      </w:tr>
      <w:tr w14:paraId="76F2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3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91420115MA4KY1JD8C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D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武汉宇皓鑫门窗有限公司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代成杰</w:t>
            </w:r>
          </w:p>
        </w:tc>
      </w:tr>
      <w:tr w14:paraId="37E3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91420115MA4K4H0197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5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武汉八分山万马文化旅游发展有限公司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唐伯洲</w:t>
            </w:r>
          </w:p>
        </w:tc>
      </w:tr>
      <w:tr w14:paraId="3C02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B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91420111MA49AUBH86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湖北多龙多凤生物科技有限公司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柳芹英</w:t>
            </w:r>
          </w:p>
        </w:tc>
      </w:tr>
      <w:tr w14:paraId="3356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C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91420115MA49GXW117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武汉联零汽车服务有限公司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黄振光</w:t>
            </w:r>
          </w:p>
        </w:tc>
      </w:tr>
      <w:tr w14:paraId="6284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91420115MA49MUAU3A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E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武汉悦哆生物科技有限公司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F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刘梦良</w:t>
            </w:r>
          </w:p>
        </w:tc>
      </w:tr>
      <w:tr w14:paraId="6EB9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7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914201157713777894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5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武汉浩成房地产开发有限公司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F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王名勋</w:t>
            </w:r>
          </w:p>
        </w:tc>
      </w:tr>
      <w:tr w14:paraId="28B9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91420115MA4L0P2W64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7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武汉识履机电设备有限公司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E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姚黄岁</w:t>
            </w:r>
          </w:p>
        </w:tc>
      </w:tr>
      <w:tr w14:paraId="465A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D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91420115059155437J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武汉市海行物流有限公司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D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徐海平</w:t>
            </w:r>
          </w:p>
        </w:tc>
      </w:tr>
      <w:tr w14:paraId="7D1C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B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91420115MA4KTPK65H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2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湖北鼎盛中天建筑工程有限公司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6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熊志</w:t>
            </w:r>
          </w:p>
        </w:tc>
      </w:tr>
      <w:tr w14:paraId="3C75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91420115MA4KYYTN35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1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武汉军之拓户外拓展有限公司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石以达</w:t>
            </w:r>
          </w:p>
        </w:tc>
      </w:tr>
      <w:tr w14:paraId="3BFE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91420115MA4K35JL56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武汉市恒坤工程有限公司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夏冲</w:t>
            </w:r>
          </w:p>
        </w:tc>
      </w:tr>
      <w:tr w14:paraId="7C3D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9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91420111303790839J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武汉六零六建筑装饰设计有限公司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程伟峰</w:t>
            </w:r>
          </w:p>
        </w:tc>
      </w:tr>
      <w:tr w14:paraId="4E89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0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91131102776192329X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武汉市效信智尚教育科技有限公司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苏兆辉</w:t>
            </w:r>
          </w:p>
        </w:tc>
      </w:tr>
      <w:tr w14:paraId="1E039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914201156695205269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武汉金鑫隆房屋拆迁有限公司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5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陈名铁</w:t>
            </w:r>
          </w:p>
        </w:tc>
      </w:tr>
      <w:tr w14:paraId="4E63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4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91420115MA4KW8789Y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武汉加利特食品有限公司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周辉</w:t>
            </w:r>
          </w:p>
        </w:tc>
      </w:tr>
      <w:tr w14:paraId="1669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5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91420115MA4K4W992C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D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武汉市凤琪业服饰经营部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刘凤</w:t>
            </w:r>
          </w:p>
        </w:tc>
      </w:tr>
      <w:tr w14:paraId="6663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2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9142011530345574X3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E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武汉法泗卫东养殖厂（普通合伙）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吴振南</w:t>
            </w:r>
          </w:p>
        </w:tc>
      </w:tr>
      <w:tr w14:paraId="3E44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91420115771356144P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武汉市江夏区乌龙泉兴爱运输队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任兴爱</w:t>
            </w:r>
          </w:p>
        </w:tc>
      </w:tr>
      <w:tr w14:paraId="4F08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91420115562302342N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武汉勇康平土石方工程有限公司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陈承荣</w:t>
            </w:r>
          </w:p>
        </w:tc>
      </w:tr>
      <w:tr w14:paraId="5904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4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91420115MA4K36GL9E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E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武汉巴山夜雨假日酒店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1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卢唯伟</w:t>
            </w:r>
          </w:p>
        </w:tc>
      </w:tr>
      <w:tr w14:paraId="5BAA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9142011579631790XR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1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武汉普菲森装饰涂装工程有限公司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B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金戈</w:t>
            </w:r>
          </w:p>
        </w:tc>
      </w:tr>
      <w:tr w14:paraId="48F4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5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91420115MA4KL00P16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武汉市大山生物质能源有限公司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黄希平</w:t>
            </w:r>
          </w:p>
        </w:tc>
      </w:tr>
      <w:tr w14:paraId="3990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4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D2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91429006MA48AETN70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湖北泰铭建设工程有限公司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3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</w:tr>
      <w:tr w14:paraId="6353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D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91420115789325557X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武汉华方劳务有限公司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焦成伟</w:t>
            </w:r>
          </w:p>
        </w:tc>
      </w:tr>
      <w:tr w14:paraId="3D6C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E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91420115MA4K3YL72F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3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武汉市蜜菲工艺品经营部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曾祥林</w:t>
            </w:r>
          </w:p>
        </w:tc>
      </w:tr>
      <w:tr w14:paraId="1144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7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91420115568379527D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武汉美馔小镇酒店管理有限公司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蔡丽</w:t>
            </w:r>
          </w:p>
        </w:tc>
      </w:tr>
      <w:tr w14:paraId="46B3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6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91420115MA4K382N1N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0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武汉市江夏区鑫豪足疗城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吴娟</w:t>
            </w:r>
          </w:p>
        </w:tc>
      </w:tr>
      <w:tr w14:paraId="3804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91420115587962638A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A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武汉印象山坡生态农业有限公司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</w:tr>
      <w:tr w14:paraId="06F5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9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91420115MA4KN7T794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武汉隆顺广安信息咨询有限公司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雷美</w:t>
            </w:r>
          </w:p>
        </w:tc>
      </w:tr>
      <w:tr w14:paraId="03CC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9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914201155623177981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5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武汉彩色空间装饰有限公司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梅升</w:t>
            </w:r>
          </w:p>
        </w:tc>
      </w:tr>
      <w:tr w14:paraId="0312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A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91420115MA4KUR5443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武汉美康富贸易有限公司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廖良进</w:t>
            </w:r>
          </w:p>
        </w:tc>
      </w:tr>
      <w:tr w14:paraId="3FA3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7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91420115MACWJKJW9W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湖北省宏美物流有限公司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B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郭美宏</w:t>
            </w:r>
          </w:p>
        </w:tc>
      </w:tr>
      <w:tr w14:paraId="15F6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F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91420115MA4KN9YC78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武汉宏图网吧有限公司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王雨豪</w:t>
            </w:r>
          </w:p>
        </w:tc>
      </w:tr>
      <w:tr w14:paraId="5C87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0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91420115MA4K2MX89G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湖北中鑫天茂房地产开发集团有限公司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陈轮轮</w:t>
            </w:r>
          </w:p>
        </w:tc>
      </w:tr>
      <w:tr w14:paraId="3669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91420115MA49NDQ5X6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武汉中哲信建筑劳务有限公司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D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</w:tr>
      <w:tr w14:paraId="3662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91420115MA4K38WH3B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武汉冲剪锻压设备有限公司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</w:tr>
      <w:tr w14:paraId="51FF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8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F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91420115MA7N223F95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深圳市六吉生活服务有限公司武汉分公司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A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姚常亮</w:t>
            </w:r>
          </w:p>
        </w:tc>
      </w:tr>
      <w:tr w14:paraId="1AD3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C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91420115MAC26UDWX8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武汉锦广新扬电子商务有限公司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汪义坤</w:t>
            </w:r>
          </w:p>
        </w:tc>
      </w:tr>
      <w:tr w14:paraId="2A5F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91420115MA49HCXLX4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武汉征零汽车销售有限公司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王基洪</w:t>
            </w:r>
          </w:p>
        </w:tc>
      </w:tr>
      <w:tr w14:paraId="68B3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1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9142011558796393XK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武汉羽夷建筑工程有限公司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</w:t>
            </w:r>
          </w:p>
        </w:tc>
      </w:tr>
      <w:tr w14:paraId="5643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A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9142011555500972XA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武汉饰美佳装饰工程有限公司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饶前进</w:t>
            </w:r>
          </w:p>
        </w:tc>
      </w:tr>
      <w:tr w14:paraId="76E7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8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91420115587957257Y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8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湖北睿兴建筑工程有限公司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E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贺友林</w:t>
            </w:r>
          </w:p>
        </w:tc>
      </w:tr>
      <w:tr w14:paraId="52FE2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8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91420115672770307H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武汉文创展览服务有限公司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孟卫东</w:t>
            </w:r>
          </w:p>
        </w:tc>
      </w:tr>
      <w:tr w14:paraId="1FCE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91420115074465265Q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B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武汉市乐万家烟花爆竹有限公司第六经营部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A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杨木生</w:t>
            </w:r>
          </w:p>
        </w:tc>
      </w:tr>
      <w:tr w14:paraId="15E0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91420115728277870B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武汉市金哑铃农业开发有限责任公司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郭蔷君</w:t>
            </w:r>
          </w:p>
        </w:tc>
      </w:tr>
      <w:tr w14:paraId="3E55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91420115584899581Q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武汉市民俊农贸发展有限公司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高国民</w:t>
            </w:r>
          </w:p>
        </w:tc>
      </w:tr>
      <w:tr w14:paraId="67C4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914201155848829235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9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武汉盛世鼎装饰设计工程有限公司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1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魏晓典</w:t>
            </w:r>
          </w:p>
        </w:tc>
      </w:tr>
      <w:tr w14:paraId="53AB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E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91420115574907883C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5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武汉泰和通劳务有限公司江夏分公司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李元进</w:t>
            </w:r>
          </w:p>
        </w:tc>
      </w:tr>
      <w:tr w14:paraId="2275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9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91420115070540643D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武汉联心合贸易有限公司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易云刚</w:t>
            </w:r>
          </w:p>
        </w:tc>
      </w:tr>
      <w:tr w14:paraId="6041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91420115MA4KUBKQ68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武汉华宏恒源机械设备制造有限公司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龚鸣</w:t>
            </w:r>
          </w:p>
        </w:tc>
      </w:tr>
      <w:tr w14:paraId="3C13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91420115774598667L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武汉市苏雅房地产咨询有限公司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5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俞全</w:t>
            </w:r>
          </w:p>
        </w:tc>
      </w:tr>
      <w:tr w14:paraId="3F8F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91420115568364229N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武汉为民自行车管理有限公司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B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王金林</w:t>
            </w:r>
          </w:p>
        </w:tc>
      </w:tr>
      <w:tr w14:paraId="53E9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8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914201150630268223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武汉百晨教育服务有限公司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王将</w:t>
            </w:r>
          </w:p>
        </w:tc>
      </w:tr>
      <w:tr w14:paraId="1772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D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914201153036180009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7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武汉启龙管理咨询有限公司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5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彭强</w:t>
            </w:r>
          </w:p>
        </w:tc>
      </w:tr>
      <w:tr w14:paraId="2C12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5E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6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91420115MA4K36X64A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3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武汉市乐万家烟花爆竹有限公司第二经营部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戈锋</w:t>
            </w:r>
          </w:p>
        </w:tc>
      </w:tr>
      <w:tr w14:paraId="0205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2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914201156953307692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武汉恒天亿装饰设计工程有限公司江夏分公司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陶敏芳</w:t>
            </w:r>
          </w:p>
        </w:tc>
      </w:tr>
      <w:tr w14:paraId="4385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2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91420115691891868E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武汉鑫九钢模有限公司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陈绍良</w:t>
            </w:r>
          </w:p>
        </w:tc>
      </w:tr>
      <w:tr w14:paraId="10DF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914201153036234910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武汉祥来种养殖厂（普通合伙）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彭祥来</w:t>
            </w:r>
          </w:p>
        </w:tc>
      </w:tr>
      <w:tr w14:paraId="767F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914201155749402886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9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武汉广善水泥制品有限公司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李善忠</w:t>
            </w:r>
          </w:p>
        </w:tc>
      </w:tr>
      <w:tr w14:paraId="308A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D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1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914201156953316064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D3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武汉市夏江食品中心（普通合伙）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谭本武</w:t>
            </w:r>
          </w:p>
        </w:tc>
      </w:tr>
      <w:tr w14:paraId="7532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91420115MA4KLU447Y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武汉农泰盛欣生态农业有限公司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艾建飞</w:t>
            </w:r>
          </w:p>
        </w:tc>
      </w:tr>
      <w:tr w14:paraId="3B84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91420115271819464M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8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武汉协合物资贸易有限公司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陈国松</w:t>
            </w:r>
          </w:p>
        </w:tc>
      </w:tr>
      <w:tr w14:paraId="08EA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C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B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913301020609965598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武汉市夸布服装有限公司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谢杰</w:t>
            </w:r>
          </w:p>
        </w:tc>
      </w:tr>
      <w:tr w14:paraId="2AA2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91420115MA4KMFJJX2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湖北桓伊机电有限责任公司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7C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李越</w:t>
            </w:r>
          </w:p>
        </w:tc>
      </w:tr>
      <w:tr w14:paraId="0F1C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A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A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91420115MA4K47YP4G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武汉鼎沣峪蔬菜配送有限公司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1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谢嘉彬</w:t>
            </w:r>
          </w:p>
        </w:tc>
      </w:tr>
      <w:tr w14:paraId="00D1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91420115584851289P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武汉绿康餐饮有限公司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</w:tr>
      <w:tr w14:paraId="0A12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1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2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91420115728282231U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武汉市江夏区顺来废旧塑料回收利用有限公司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E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潘红旗</w:t>
            </w:r>
          </w:p>
        </w:tc>
      </w:tr>
      <w:tr w14:paraId="74A9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91420115MA4KLE3Q70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A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武汉东升隆汽车服务有限公司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张小刚</w:t>
            </w:r>
          </w:p>
        </w:tc>
      </w:tr>
      <w:tr w14:paraId="1C21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A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91420115MA4KYTRQ1E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5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湖北胜华富农农业科技发展有限公司江夏分公司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李婵娟</w:t>
            </w:r>
          </w:p>
        </w:tc>
      </w:tr>
      <w:tr w14:paraId="6D98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C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E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914201157781577030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武汉市江夏区广厦建筑工程公司山坡专业建筑分公司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柯愈权</w:t>
            </w:r>
          </w:p>
        </w:tc>
      </w:tr>
      <w:tr w14:paraId="270E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91422801070781383F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7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中航长城大地建工集团（恩施）有限公司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D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陈红明</w:t>
            </w:r>
          </w:p>
        </w:tc>
      </w:tr>
      <w:tr w14:paraId="2222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91420115675824200H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武汉我家餐饮服务有限公司江夏台北石头火锅分公司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3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凌之荣</w:t>
            </w:r>
          </w:p>
        </w:tc>
      </w:tr>
      <w:tr w14:paraId="0E16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91420115MA4F094AX2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1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湖北古村建设工程有限公司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F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董家鸿</w:t>
            </w:r>
          </w:p>
        </w:tc>
      </w:tr>
      <w:tr w14:paraId="71F0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91420115MA4K4QYJ7F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武汉路环义电脑经营部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熊琪</w:t>
            </w:r>
          </w:p>
        </w:tc>
      </w:tr>
      <w:tr w14:paraId="5A45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F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91420115077727806H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武汉绅峰宝贸易有限公司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吴超建</w:t>
            </w:r>
          </w:p>
        </w:tc>
      </w:tr>
      <w:tr w14:paraId="1009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91420115698311686F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武汉金爵酒店管理有限公司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徐世旺</w:t>
            </w:r>
          </w:p>
        </w:tc>
      </w:tr>
      <w:tr w14:paraId="5A25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2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91420115MA49PJEA1P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A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武汉良景佳餐饮管理服务有限公司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姚虹</w:t>
            </w:r>
          </w:p>
        </w:tc>
      </w:tr>
      <w:tr w14:paraId="0311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1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91420115055743928H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武汉四海梁湖农业开发有限公司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刘天顺</w:t>
            </w:r>
          </w:p>
        </w:tc>
      </w:tr>
      <w:tr w14:paraId="1F1F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1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F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91420115303335828K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C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武汉市心遥生态园林有限公司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</w:tr>
      <w:tr w14:paraId="33A4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9142011566346341XN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武汉银海峰建筑装饰工程有限公司江夏分公司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1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黄国明</w:t>
            </w:r>
          </w:p>
        </w:tc>
      </w:tr>
      <w:tr w14:paraId="36E3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91420115MA4KN6UR6U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武汉苍宇生态农业有限公司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E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刘梦良</w:t>
            </w:r>
          </w:p>
        </w:tc>
      </w:tr>
      <w:tr w14:paraId="70A1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9142011556234135X3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5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湖北仕展商贸有限公司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肖奕承</w:t>
            </w:r>
          </w:p>
        </w:tc>
      </w:tr>
      <w:tr w14:paraId="4423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914201157551296543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武汉市华润达蜜业有限公司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冯文富</w:t>
            </w:r>
          </w:p>
        </w:tc>
      </w:tr>
      <w:tr w14:paraId="2A7B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91420115MA49JTYF44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武汉时时汽车服务有限公司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</w:tr>
      <w:tr w14:paraId="1792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91420115MA4KXAQ72Y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武汉伟坤景傲贸易有限公司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熊爱花</w:t>
            </w:r>
          </w:p>
        </w:tc>
      </w:tr>
      <w:tr w14:paraId="53C2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91420115MA4KX40Y10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中恒瑞和（武汉）商贸有限公司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叶家喜</w:t>
            </w:r>
          </w:p>
        </w:tc>
      </w:tr>
      <w:tr w14:paraId="1193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1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1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91420115347325648K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9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武汉雄德瑞生态农业有限公司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曹亚雄</w:t>
            </w:r>
          </w:p>
        </w:tc>
      </w:tr>
      <w:tr w14:paraId="1F10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B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D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914201150630202956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武汉金水玉龙建筑工程有限公司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彭发科</w:t>
            </w:r>
          </w:p>
        </w:tc>
      </w:tr>
      <w:tr w14:paraId="4BAA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9142010677458795XQ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武汉康怡医疗设备有限公司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何勤功</w:t>
            </w:r>
          </w:p>
        </w:tc>
      </w:tr>
      <w:tr w14:paraId="195C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68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91420115MA4KU60P7A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武汉圣杰轩懿水产家禽养殖厂（普通合伙）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A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何少波</w:t>
            </w:r>
          </w:p>
        </w:tc>
      </w:tr>
      <w:tr w14:paraId="7811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C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914201155655839361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武汉长江一号投资有限公司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C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邹昌波</w:t>
            </w:r>
          </w:p>
        </w:tc>
      </w:tr>
      <w:tr w14:paraId="2A0A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C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91420115565573404K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武汉亚华农业发展有限公司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9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陶凯</w:t>
            </w:r>
          </w:p>
        </w:tc>
      </w:tr>
      <w:tr w14:paraId="6E1B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C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91420115MA4KPAABXQ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武汉中盛恒富咨询管理有限公司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7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汪诺</w:t>
            </w:r>
          </w:p>
        </w:tc>
      </w:tr>
      <w:tr w14:paraId="2528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E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91420115587960552M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武汉安顺欣达物流有限公司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胡磊</w:t>
            </w:r>
          </w:p>
        </w:tc>
      </w:tr>
      <w:tr w14:paraId="3E6E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91420115MA4KNQ869P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A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武汉万企汉联商贸有限公司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刘汉萍</w:t>
            </w:r>
          </w:p>
        </w:tc>
      </w:tr>
      <w:tr w14:paraId="021F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91420115698305796B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武汉市思尚装饰工程有限公司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熊良友</w:t>
            </w:r>
          </w:p>
        </w:tc>
      </w:tr>
      <w:tr w14:paraId="6859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91420115MA4KY31H1Q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5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武汉红成捷达建筑工程有限公司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李成林</w:t>
            </w:r>
          </w:p>
        </w:tc>
      </w:tr>
      <w:tr w14:paraId="732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91420115MA4K4D6D49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武汉波格克力网络科技有限公司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占健</w:t>
            </w:r>
          </w:p>
        </w:tc>
      </w:tr>
      <w:tr w14:paraId="256A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91420115682324802C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武汉珠琳建筑工程有限公司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胡象利</w:t>
            </w:r>
          </w:p>
        </w:tc>
      </w:tr>
      <w:tr w14:paraId="5E24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91420115578291967D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C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武汉市泽义汽车服务有限公司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</w:tr>
    </w:tbl>
    <w:p w14:paraId="7EBC8F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E3DB5"/>
    <w:rsid w:val="6377A75E"/>
    <w:rsid w:val="6EFFBD65"/>
    <w:rsid w:val="6F6D8F85"/>
    <w:rsid w:val="77FB0820"/>
    <w:rsid w:val="7DEE3DB5"/>
    <w:rsid w:val="7FBA193B"/>
    <w:rsid w:val="BF5B35EF"/>
    <w:rsid w:val="DFFFFE04"/>
    <w:rsid w:val="F7FFB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2024-07-10T16:58:00Z</dcterms:created>
  <dc:creator>greatwall</dc:creator>
  <cp:lastModifiedBy>初阳</cp:lastModifiedBy>
  <dcterms:modified xsi:type="dcterms:W3CDTF">2025-08-18T08:56:35Z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4B94AD756B677C6E2B7AA268110E142B_43</vt:lpwstr>
  </property>
</Properties>
</file>